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FD52" w14:textId="50E21F75" w:rsidR="00C340C1" w:rsidRPr="00655504" w:rsidRDefault="00C340C1" w:rsidP="00655504">
      <w:pPr>
        <w:rPr>
          <w:rFonts w:asciiTheme="minorHAnsi" w:eastAsia="Calibri" w:hAnsiTheme="minorHAnsi" w:cstheme="minorHAnsi"/>
          <w:sz w:val="32"/>
          <w:szCs w:val="32"/>
        </w:rPr>
      </w:pPr>
      <w:r w:rsidRPr="00655504">
        <w:rPr>
          <w:rFonts w:asciiTheme="minorHAnsi" w:eastAsia="Calibri" w:hAnsiTheme="minorHAnsi" w:cstheme="minorHAnsi"/>
          <w:sz w:val="32"/>
          <w:szCs w:val="32"/>
        </w:rPr>
        <w:t>Health Navigator New Zealand</w:t>
      </w:r>
    </w:p>
    <w:p w14:paraId="4B3494A0" w14:textId="77777777" w:rsidR="00C340C1" w:rsidRPr="00655504" w:rsidRDefault="00C340C1" w:rsidP="00655504">
      <w:pPr>
        <w:rPr>
          <w:rFonts w:asciiTheme="minorHAnsi" w:eastAsia="Calibri" w:hAnsiTheme="minorHAnsi" w:cstheme="minorHAnsi"/>
          <w:color w:val="000000" w:themeColor="text1"/>
          <w:sz w:val="36"/>
          <w:szCs w:val="36"/>
        </w:rPr>
      </w:pPr>
    </w:p>
    <w:p w14:paraId="1E479D23" w14:textId="7C3CE990" w:rsidR="6FFCEE82" w:rsidRPr="00655504" w:rsidRDefault="6FFCEE82" w:rsidP="00655504">
      <w:pPr>
        <w:rPr>
          <w:rFonts w:asciiTheme="minorHAnsi" w:hAnsiTheme="minorHAnsi" w:cstheme="minorHAnsi"/>
          <w:sz w:val="28"/>
          <w:szCs w:val="28"/>
        </w:rPr>
      </w:pPr>
      <w:r w:rsidRPr="00655504">
        <w:rPr>
          <w:rFonts w:asciiTheme="minorHAnsi" w:eastAsia="Calibri" w:hAnsiTheme="minorHAnsi" w:cstheme="minorHAnsi"/>
          <w:sz w:val="28"/>
          <w:szCs w:val="28"/>
        </w:rPr>
        <w:t xml:space="preserve">Aotearoa e te toa! </w:t>
      </w:r>
      <w:r w:rsidRPr="00655504">
        <w:rPr>
          <w:rFonts w:asciiTheme="minorHAnsi" w:hAnsiTheme="minorHAnsi" w:cstheme="minorHAnsi"/>
          <w:sz w:val="28"/>
          <w:szCs w:val="28"/>
        </w:rPr>
        <w:br/>
      </w:r>
      <w:r w:rsidRPr="00655504">
        <w:rPr>
          <w:rFonts w:asciiTheme="minorHAnsi" w:eastAsia="Calibri" w:hAnsiTheme="minorHAnsi" w:cstheme="minorHAnsi"/>
          <w:sz w:val="28"/>
          <w:szCs w:val="28"/>
        </w:rPr>
        <w:t>A series of resources for people with COVID in the community</w:t>
      </w:r>
    </w:p>
    <w:p w14:paraId="47D927C2" w14:textId="77777777" w:rsidR="00655504" w:rsidRPr="00655504" w:rsidRDefault="00655504" w:rsidP="00655504">
      <w:pPr>
        <w:rPr>
          <w:rFonts w:asciiTheme="minorHAnsi" w:eastAsia="Calibri" w:hAnsiTheme="minorHAnsi" w:cstheme="minorHAnsi"/>
          <w:sz w:val="28"/>
          <w:szCs w:val="28"/>
        </w:rPr>
      </w:pPr>
    </w:p>
    <w:p w14:paraId="068425FD" w14:textId="2CF66C1F" w:rsidR="6FFCEE82" w:rsidRPr="00655504" w:rsidRDefault="6FFCEE82" w:rsidP="00655504">
      <w:pPr>
        <w:pStyle w:val="Heading1"/>
        <w:rPr>
          <w:rFonts w:asciiTheme="minorHAnsi" w:eastAsia="Calibri" w:hAnsiTheme="minorHAnsi" w:cstheme="minorHAnsi"/>
        </w:rPr>
      </w:pPr>
      <w:r w:rsidRPr="00655504">
        <w:rPr>
          <w:rFonts w:asciiTheme="minorHAnsi" w:eastAsia="Calibri" w:hAnsiTheme="minorHAnsi" w:cstheme="minorHAnsi"/>
          <w:lang w:val="en-US"/>
        </w:rPr>
        <w:t>Transcript: How to isolate (taratahi) at home</w:t>
      </w:r>
    </w:p>
    <w:p w14:paraId="194EB1CD" w14:textId="30DF694F" w:rsidR="00755F9A" w:rsidRPr="00655504" w:rsidRDefault="00755F9A" w:rsidP="00755F9A">
      <w:pPr>
        <w:rPr>
          <w:rFonts w:asciiTheme="minorHAnsi" w:hAnsiTheme="minorHAnsi" w:cstheme="minorHAnsi"/>
        </w:rPr>
      </w:pPr>
    </w:p>
    <w:p w14:paraId="05D7D744" w14:textId="5C66BFC1" w:rsidR="00655504" w:rsidRPr="00655504" w:rsidRDefault="00655504" w:rsidP="00655504">
      <w:pPr>
        <w:pStyle w:val="Heading2"/>
        <w:rPr>
          <w:rFonts w:asciiTheme="minorHAnsi" w:hAnsiTheme="minorHAnsi" w:cstheme="minorHAnsi"/>
        </w:rPr>
      </w:pPr>
      <w:r w:rsidRPr="00655504">
        <w:rPr>
          <w:rFonts w:asciiTheme="minorHAnsi" w:hAnsiTheme="minorHAnsi" w:cstheme="minorHAnsi"/>
        </w:rPr>
        <w:t>[What it means to isolate at home]</w:t>
      </w:r>
    </w:p>
    <w:p w14:paraId="5E4D39B1" w14:textId="53AB2E64" w:rsidR="00655504" w:rsidRPr="00655504" w:rsidRDefault="00655504" w:rsidP="00755F9A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337"/>
      </w:tblGrid>
      <w:tr w:rsidR="00655504" w:rsidRPr="00EF5BA9" w14:paraId="14BD9085" w14:textId="77777777" w:rsidTr="00655504">
        <w:trPr>
          <w:tblHeader/>
        </w:trPr>
        <w:tc>
          <w:tcPr>
            <w:tcW w:w="2593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7A511F4A" w14:textId="77777777" w:rsidR="00655504" w:rsidRPr="00EF5BA9" w:rsidRDefault="00655504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Audio</w:t>
            </w:r>
          </w:p>
        </w:tc>
        <w:tc>
          <w:tcPr>
            <w:tcW w:w="2407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152A59A3" w14:textId="77777777" w:rsidR="00655504" w:rsidRPr="00EF5BA9" w:rsidRDefault="00655504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Visual</w:t>
            </w:r>
          </w:p>
        </w:tc>
      </w:tr>
      <w:tr w:rsidR="00655504" w:rsidRPr="00EF5BA9" w14:paraId="2B6DF8A6" w14:textId="77777777" w:rsidTr="00655504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475DEAAD" w14:textId="4AB72D17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[Guitar music]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7900B6B3" w14:textId="5D4E49E9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Aotearoa e te toa! </w:t>
            </w:r>
            <w:r w:rsidRPr="00655504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Pr="00655504">
              <w:rPr>
                <w:rFonts w:asciiTheme="minorHAnsi" w:hAnsiTheme="minorHAnsi" w:cstheme="minorHAnsi"/>
              </w:rPr>
              <w:t>How to isolate (taratahi) at home</w:t>
            </w:r>
          </w:p>
        </w:tc>
      </w:tr>
      <w:tr w:rsidR="00655504" w:rsidRPr="00EF5BA9" w14:paraId="4E79E19B" w14:textId="77777777" w:rsidTr="00655504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0F60D098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[phone notification sound]</w:t>
            </w:r>
          </w:p>
          <w:p w14:paraId="7683AE4D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75BB3783" w14:textId="52437CED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[Narrator] If you’ve been told you’ve got COVID or you think you might have it, it’s really important to isolate at home.  This will help stop the virus from spreading.</w:t>
            </w:r>
          </w:p>
          <w:p w14:paraId="34E8C974" w14:textId="131DB526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7B71EA22" w14:textId="36C8A4B6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A man sits on his bed at home. His phone dings and notifies him: “Your COVID-19 result is positive. You need to isolate immediately”</w:t>
            </w:r>
          </w:p>
          <w:p w14:paraId="3BAB7471" w14:textId="2A4D8C16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</w:p>
          <w:p w14:paraId="6185361D" w14:textId="67570BC1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Then he stands in the room, wearing a dressing gown and blowing his nose.</w:t>
            </w:r>
          </w:p>
        </w:tc>
      </w:tr>
      <w:tr w:rsidR="00655504" w:rsidRPr="00EF5BA9" w14:paraId="3F095C1D" w14:textId="77777777" w:rsidTr="00655504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34D0E6CE" w14:textId="1EBF915F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[Narrator] Isolating can be really hard, especially if you  live with whānau, friends or in smaller spaces. You have to stay physically distanced from the rest of the household. 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4D332B1A" w14:textId="121E522E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  <w:r w:rsidRPr="00EF5BA9">
              <w:rPr>
                <w:rFonts w:asciiTheme="minorHAnsi" w:hAnsiTheme="minorHAnsi" w:cstheme="minorHAnsi"/>
              </w:rPr>
              <w:t xml:space="preserve">The man </w:t>
            </w:r>
            <w:r w:rsidRPr="00655504">
              <w:rPr>
                <w:rFonts w:asciiTheme="minorHAnsi" w:hAnsiTheme="minorHAnsi" w:cstheme="minorHAnsi"/>
              </w:rPr>
              <w:t xml:space="preserve">sits on his bed, lies down, sits up and reads a newspaper, reclines in bed and looks at a tablet computer. </w:t>
            </w:r>
          </w:p>
        </w:tc>
      </w:tr>
      <w:tr w:rsidR="00655504" w:rsidRPr="00655504" w14:paraId="1F9A968A" w14:textId="77777777" w:rsidTr="00655504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EC808F7" w14:textId="69F36A5E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[Narrator] It can help if you have a sleepout. If that’s not possible, stay in your room as much as you can and open windows to improve the airflow.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34F9860C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The man stands outside in the garden near a sleepout and gives a thumbs-up. </w:t>
            </w:r>
          </w:p>
          <w:p w14:paraId="61C129CA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2B0CA820" w14:textId="529B59F5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Then he is standing back in his bedroom, and opens the window.</w:t>
            </w:r>
          </w:p>
        </w:tc>
      </w:tr>
    </w:tbl>
    <w:p w14:paraId="09BB207D" w14:textId="465E4E20" w:rsidR="00655504" w:rsidRDefault="00655504" w:rsidP="00655504"/>
    <w:p w14:paraId="3C82A161" w14:textId="7A75E77E" w:rsidR="00241D90" w:rsidRDefault="00241D90" w:rsidP="00241D90"/>
    <w:p w14:paraId="183EC423" w14:textId="3AF733D4" w:rsidR="00241D90" w:rsidRDefault="00241D90" w:rsidP="00241D90"/>
    <w:p w14:paraId="388C1FF0" w14:textId="72B1FE72" w:rsidR="00241D90" w:rsidRDefault="00241D90" w:rsidP="00241D90"/>
    <w:p w14:paraId="317B4776" w14:textId="61715102" w:rsidR="00241D90" w:rsidRDefault="00241D90" w:rsidP="00241D90"/>
    <w:p w14:paraId="533D9D15" w14:textId="7DC002EB" w:rsidR="00241D90" w:rsidRDefault="00241D90" w:rsidP="00241D90"/>
    <w:p w14:paraId="4A3CFED6" w14:textId="77777777" w:rsidR="00241D90" w:rsidRDefault="00241D90" w:rsidP="00241D90"/>
    <w:p w14:paraId="691F8C2A" w14:textId="6E76C767" w:rsidR="00655504" w:rsidRDefault="00655504" w:rsidP="00655504">
      <w:pPr>
        <w:pStyle w:val="Heading2"/>
        <w:rPr>
          <w:rFonts w:asciiTheme="minorHAnsi" w:hAnsiTheme="minorHAnsi" w:cstheme="minorHAnsi"/>
        </w:rPr>
      </w:pPr>
      <w:r w:rsidRPr="00655504">
        <w:rPr>
          <w:rFonts w:asciiTheme="minorHAnsi" w:hAnsiTheme="minorHAnsi" w:cstheme="minorHAnsi"/>
        </w:rPr>
        <w:lastRenderedPageBreak/>
        <w:t>[Key rules to follow]</w:t>
      </w:r>
    </w:p>
    <w:p w14:paraId="5B169DCA" w14:textId="77777777" w:rsidR="00655504" w:rsidRPr="00655504" w:rsidRDefault="00655504" w:rsidP="00655504">
      <w:pPr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195"/>
      </w:tblGrid>
      <w:tr w:rsidR="00655504" w:rsidRPr="00EF5BA9" w14:paraId="23782D87" w14:textId="77777777" w:rsidTr="00655504">
        <w:trPr>
          <w:tblHeader/>
        </w:trPr>
        <w:tc>
          <w:tcPr>
            <w:tcW w:w="2672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7DF6BE6D" w14:textId="77777777" w:rsidR="00655504" w:rsidRPr="00EF5BA9" w:rsidRDefault="00655504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Audio</w:t>
            </w:r>
          </w:p>
        </w:tc>
        <w:tc>
          <w:tcPr>
            <w:tcW w:w="2328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7DF4629D" w14:textId="77777777" w:rsidR="00655504" w:rsidRPr="00EF5BA9" w:rsidRDefault="00655504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Visual</w:t>
            </w:r>
          </w:p>
        </w:tc>
      </w:tr>
      <w:tr w:rsidR="00655504" w:rsidRPr="00EF5BA9" w14:paraId="2DEE54F0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1088651E" w14:textId="3A4492E2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[Narrator] There are some important rules you should follow.</w:t>
            </w:r>
          </w:p>
          <w:p w14:paraId="54775DB2" w14:textId="22B4E380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025264B6" w14:textId="45BEB776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The man sits on his bed at home, using his tablet computer. The tablet shows him a message: “Rules for COVID isolation”.</w:t>
            </w:r>
          </w:p>
        </w:tc>
      </w:tr>
      <w:tr w:rsidR="00655504" w:rsidRPr="00EF5BA9" w14:paraId="37051DE1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4364ABBD" w14:textId="7D3C0A69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[Narrator] Stay at home.</w:t>
            </w:r>
          </w:p>
          <w:p w14:paraId="78F9189E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081D3E64" w14:textId="5E9077F6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[Man] Kia ora John. I’m not feeling that  great. I’ve got my results back and I’ve got the virus. No club night for me. I’ll be staying put for now.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31AC38A0" w14:textId="2995E5C3" w:rsidR="00655504" w:rsidRPr="00EF5BA9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The man sits on his bed at home and makes a phone call.  </w:t>
            </w:r>
          </w:p>
        </w:tc>
      </w:tr>
      <w:tr w:rsidR="00655504" w:rsidRPr="00EF5BA9" w14:paraId="582A294E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6026C522" w14:textId="77777777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[Narrator] Don’t leave home for food or medicines.</w:t>
            </w:r>
          </w:p>
          <w:p w14:paraId="72CA2FEA" w14:textId="357A9F8D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</w:p>
          <w:p w14:paraId="5B93660B" w14:textId="77777777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[Woman] Hey Koro, I’m leaving your brekky outside the door. And I’m making a list for online shopping. Do you need anything?</w:t>
            </w:r>
          </w:p>
          <w:p w14:paraId="3C47B96B" w14:textId="40BEA86F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</w:p>
          <w:p w14:paraId="5A580CB7" w14:textId="677E492D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1C9329C" w14:textId="7E76259B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A woman dressed in shorts and a shirt stands in the kitchen at home, making a cup of tea.  </w:t>
            </w:r>
          </w:p>
          <w:p w14:paraId="3260F9F5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7EECA95C" w14:textId="4A11414A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She places the tea and a plate of eggs onto a small table outside a closed door in her home. She knocks on the door and speaks.</w:t>
            </w:r>
          </w:p>
        </w:tc>
      </w:tr>
      <w:tr w:rsidR="00655504" w:rsidRPr="00655504" w14:paraId="330A10C6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E821495" w14:textId="6DB0E0AF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[Narrator] If you live alone or with others, arrange for someone to drop off food or medicines. Or you can get them delivered.</w:t>
            </w:r>
          </w:p>
          <w:p w14:paraId="4F5C551F" w14:textId="77777777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</w:p>
          <w:p w14:paraId="647F6AFA" w14:textId="24AD7C30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737EA44" w14:textId="77E4E429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A man wearing a tee, trousers and a face mask is in a store shopping for groceries.</w:t>
            </w:r>
          </w:p>
          <w:p w14:paraId="0722E655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60EB041F" w14:textId="60EC2A88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A grocery delivery truck drives down the road. </w:t>
            </w:r>
          </w:p>
        </w:tc>
      </w:tr>
      <w:tr w:rsidR="00655504" w:rsidRPr="00655504" w14:paraId="6F6B24F4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10106C7C" w14:textId="5C43E1BB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[Narrator] If you need to use the toilet or bathroom, use a separate one if you have it. If that’s not possible, use it after everyone else has been.</w:t>
            </w:r>
          </w:p>
          <w:p w14:paraId="0A8FC07B" w14:textId="47D7ED53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</w:p>
          <w:p w14:paraId="58E005C6" w14:textId="604543B8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When you leave your room, wear a mask and keep two metres away from others. </w:t>
            </w:r>
          </w:p>
          <w:p w14:paraId="08F55817" w14:textId="25BDBE31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[Man] Just going for a shower, kids.</w:t>
            </w:r>
          </w:p>
          <w:p w14:paraId="47411D88" w14:textId="77777777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</w:p>
          <w:p w14:paraId="2816C692" w14:textId="710D8330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[Kids] Ok, just putting our masks on!</w:t>
            </w:r>
          </w:p>
          <w:p w14:paraId="33100750" w14:textId="77777777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</w:p>
          <w:p w14:paraId="41B85D4C" w14:textId="77777777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</w:p>
          <w:p w14:paraId="6703BFF2" w14:textId="611E9B99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69761FF2" w14:textId="58EC5A57" w:rsid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The man is shown again in his bedroom wearing a dressing gown. A thought bubble shows that he is imagining himself taking a shower.</w:t>
            </w:r>
          </w:p>
          <w:p w14:paraId="7E529E5C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085297F2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The man picks up and wears a face mask, stands at his closed bedroom door and speaks to the kids in the lounge. Then he opens the door and walks to the bathroom.   </w:t>
            </w:r>
          </w:p>
          <w:p w14:paraId="6AF1A2DC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15E78F24" w14:textId="01B38D6D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lastRenderedPageBreak/>
              <w:t xml:space="preserve">Two kids and a woman are hanging out in the lounge, wearing face masks. </w:t>
            </w:r>
          </w:p>
        </w:tc>
      </w:tr>
      <w:tr w:rsidR="00655504" w:rsidRPr="00655504" w14:paraId="77EAF04C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12DEEAC6" w14:textId="77777777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lastRenderedPageBreak/>
              <w:t>[knocking sound]</w:t>
            </w:r>
          </w:p>
          <w:p w14:paraId="0CE16468" w14:textId="77777777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</w:p>
          <w:p w14:paraId="00A55429" w14:textId="126F9AC0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[Woman] Hi guys, sorry, my koro’s not doing too well, ah. We’re all under isolation so we can’t see you for a while. Sorry about that. Catch you guys next time.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619A4F8E" w14:textId="79CA4671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A woman and girl knock on the front door of a home. A woman inside opens the door and speaks.</w:t>
            </w:r>
          </w:p>
        </w:tc>
      </w:tr>
      <w:tr w:rsidR="00655504" w:rsidRPr="00655504" w14:paraId="52318286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434011BB" w14:textId="18A87A7C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[Narrator] If you are asked to stay at home with COVID-19, you’ll need to monitor your own symptoms.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BF5079B" w14:textId="16538D4E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EF5BA9">
              <w:rPr>
                <w:rFonts w:asciiTheme="minorHAnsi" w:hAnsiTheme="minorHAnsi" w:cstheme="minorHAnsi"/>
              </w:rPr>
              <w:t xml:space="preserve">The man </w:t>
            </w:r>
            <w:r w:rsidRPr="00655504">
              <w:rPr>
                <w:rFonts w:asciiTheme="minorHAnsi" w:hAnsiTheme="minorHAnsi" w:cstheme="minorHAnsi"/>
              </w:rPr>
              <w:t>sits on a chair in the lounge, writing notes on a notepad.</w:t>
            </w:r>
          </w:p>
        </w:tc>
      </w:tr>
      <w:tr w:rsidR="00655504" w:rsidRPr="00655504" w14:paraId="60B550DD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804E02A" w14:textId="4E1BB981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[Man] Kia ora e hoa. I’m outside getting some fresh air. I’m a bit hōhā but all good. Yep, I’m keeping track of my symptoms and  I've got the kids running round after me.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6A612829" w14:textId="429218B2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The man sits in a chair outside in the garden, talking on the phone. A dog is standing nearby, eating a meal.</w:t>
            </w:r>
          </w:p>
          <w:p w14:paraId="2C4EA8FA" w14:textId="77777777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</w:p>
        </w:tc>
      </w:tr>
    </w:tbl>
    <w:p w14:paraId="4A762111" w14:textId="77777777" w:rsidR="00655504" w:rsidRPr="00655504" w:rsidRDefault="00655504" w:rsidP="00755F9A">
      <w:pPr>
        <w:rPr>
          <w:rFonts w:asciiTheme="minorHAnsi" w:hAnsiTheme="minorHAnsi" w:cstheme="minorHAnsi"/>
        </w:rPr>
      </w:pPr>
    </w:p>
    <w:p w14:paraId="7A60A003" w14:textId="77777777" w:rsidR="00755F9A" w:rsidRPr="00655504" w:rsidRDefault="00755F9A" w:rsidP="00755F9A">
      <w:pPr>
        <w:rPr>
          <w:rFonts w:asciiTheme="minorHAnsi" w:hAnsiTheme="minorHAnsi" w:cstheme="minorHAnsi"/>
        </w:rPr>
      </w:pPr>
    </w:p>
    <w:p w14:paraId="6806F7C4" w14:textId="4100AF27" w:rsidR="00655504" w:rsidRPr="00655504" w:rsidRDefault="00655504" w:rsidP="00655504">
      <w:pPr>
        <w:pStyle w:val="Heading2"/>
        <w:rPr>
          <w:rFonts w:asciiTheme="minorHAnsi" w:hAnsiTheme="minorHAnsi" w:cstheme="minorHAnsi"/>
        </w:rPr>
      </w:pPr>
      <w:r w:rsidRPr="00655504">
        <w:rPr>
          <w:rFonts w:asciiTheme="minorHAnsi" w:hAnsiTheme="minorHAnsi" w:cstheme="minorHAnsi"/>
        </w:rPr>
        <w:t>[Summary]</w:t>
      </w:r>
    </w:p>
    <w:p w14:paraId="648740B3" w14:textId="77777777" w:rsidR="00755F9A" w:rsidRPr="00655504" w:rsidRDefault="00755F9A" w:rsidP="00755F9A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195"/>
      </w:tblGrid>
      <w:tr w:rsidR="00655504" w:rsidRPr="00EF5BA9" w14:paraId="71F6E9B3" w14:textId="77777777" w:rsidTr="00655504">
        <w:trPr>
          <w:tblHeader/>
        </w:trPr>
        <w:tc>
          <w:tcPr>
            <w:tcW w:w="2672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784BA1E7" w14:textId="77777777" w:rsidR="00655504" w:rsidRPr="00EF5BA9" w:rsidRDefault="00655504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Audio</w:t>
            </w:r>
          </w:p>
        </w:tc>
        <w:tc>
          <w:tcPr>
            <w:tcW w:w="2328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088F0672" w14:textId="77777777" w:rsidR="00655504" w:rsidRPr="00EF5BA9" w:rsidRDefault="00655504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Visual</w:t>
            </w:r>
          </w:p>
        </w:tc>
      </w:tr>
      <w:tr w:rsidR="00655504" w:rsidRPr="00EF5BA9" w14:paraId="2F7D9C72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8707143" w14:textId="7A0C8D0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[Guitar music]</w:t>
            </w:r>
          </w:p>
          <w:p w14:paraId="7CB5ED47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639B6610" w14:textId="77777777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[Narrator] You can do this, and if at any time you have any concerns, the healthcare team is just a phone call away.</w:t>
            </w:r>
          </w:p>
          <w:p w14:paraId="6A5CCA1B" w14:textId="5BA76481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04C25DD5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2F9656B3" w14:textId="77777777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3588CBD9" w14:textId="7B08FF11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A notecard or notepad is shown with the heading “COVID ISOLATION RULES”</w:t>
            </w:r>
          </w:p>
          <w:p w14:paraId="68F5A73B" w14:textId="232E3BAB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3FB3D8C7" w14:textId="6DFB1994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The rules are listed:</w:t>
            </w:r>
          </w:p>
          <w:p w14:paraId="55113076" w14:textId="7DED561F" w:rsidR="00655504" w:rsidRPr="00655504" w:rsidRDefault="00655504" w:rsidP="006555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Stay at home</w:t>
            </w:r>
          </w:p>
          <w:p w14:paraId="150DCD37" w14:textId="6B758B61" w:rsidR="00655504" w:rsidRPr="00655504" w:rsidRDefault="00655504" w:rsidP="006555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Don’t go out for food or medicines. Get them delivered.</w:t>
            </w:r>
          </w:p>
          <w:p w14:paraId="1770E7A0" w14:textId="77A8CB90" w:rsidR="00655504" w:rsidRPr="00655504" w:rsidRDefault="00655504" w:rsidP="006555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Avoid contact with others in your household as much as possible</w:t>
            </w:r>
          </w:p>
          <w:p w14:paraId="21964A4D" w14:textId="0AAA1992" w:rsidR="00655504" w:rsidRPr="00655504" w:rsidRDefault="00655504" w:rsidP="006555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Wear a mask and keep two metres away.</w:t>
            </w:r>
          </w:p>
          <w:p w14:paraId="3AA3A0AD" w14:textId="60B9F779" w:rsidR="00655504" w:rsidRPr="00655504" w:rsidRDefault="00655504" w:rsidP="006555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lastRenderedPageBreak/>
              <w:t>No visitors to your home unless they’re delivering essentials and can leave them outside.</w:t>
            </w:r>
          </w:p>
          <w:p w14:paraId="5C010DDC" w14:textId="60A12717" w:rsidR="00655504" w:rsidRPr="00655504" w:rsidRDefault="00655504" w:rsidP="00C96C6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Talk to a healthcare team if you need to.</w:t>
            </w:r>
          </w:p>
        </w:tc>
      </w:tr>
      <w:tr w:rsidR="00655504" w:rsidRPr="00EF5BA9" w14:paraId="06CDA373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4E3F152D" w14:textId="7927122E" w:rsidR="00655504" w:rsidRPr="00EF5BA9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lastRenderedPageBreak/>
              <w:t xml:space="preserve">[Guitar music] 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38F1BD04" w14:textId="74E47D55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Welfare and manaaki support is available through a national service: </w:t>
            </w:r>
          </w:p>
          <w:p w14:paraId="651C3943" w14:textId="45408D51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0800 512 337 </w:t>
            </w:r>
          </w:p>
        </w:tc>
      </w:tr>
      <w:tr w:rsidR="00655504" w:rsidRPr="00655504" w14:paraId="7D5D32F8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A597303" w14:textId="79995607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[Guitar music] 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41ED77A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Credits are shown: </w:t>
            </w:r>
          </w:p>
          <w:p w14:paraId="399E8430" w14:textId="77777777" w:rsidR="00655504" w:rsidRPr="00655504" w:rsidRDefault="00655504" w:rsidP="006555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Health Navigator New Zealand</w:t>
            </w:r>
          </w:p>
          <w:p w14:paraId="449E1547" w14:textId="655C707D" w:rsidR="00655504" w:rsidRPr="00655504" w:rsidRDefault="00655504" w:rsidP="006555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Te Poari Hauora Ā Rohe O Te Tai Tokerau/Northland District Health Board</w:t>
            </w:r>
          </w:p>
          <w:p w14:paraId="28E01B84" w14:textId="7DE9898A" w:rsidR="00655504" w:rsidRPr="00655504" w:rsidRDefault="00655504" w:rsidP="006555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Ministry of Health/Manatū Hauora</w:t>
            </w:r>
          </w:p>
          <w:p w14:paraId="7FA320CD" w14:textId="26546612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0EDC8148" w14:textId="69F8C3E5" w:rsidR="00655504" w:rsidRDefault="00655504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w</w:t>
            </w:r>
            <w:r w:rsidRPr="00655504">
              <w:rPr>
                <w:rFonts w:asciiTheme="minorHAnsi" w:hAnsiTheme="minorHAnsi" w:cstheme="minorHAnsi"/>
              </w:rPr>
              <w:t>ebsite URL is shown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7800674" w14:textId="5391DB8B" w:rsidR="00655504" w:rsidRDefault="00241D90" w:rsidP="00C96C6D">
            <w:pPr>
              <w:rPr>
                <w:rFonts w:asciiTheme="minorHAnsi" w:hAnsiTheme="minorHAnsi" w:cstheme="minorHAnsi"/>
              </w:rPr>
            </w:pPr>
            <w:hyperlink r:id="rId8" w:history="1">
              <w:r w:rsidR="00655504" w:rsidRPr="00655504">
                <w:rPr>
                  <w:rStyle w:val="Hyperlink"/>
                  <w:rFonts w:asciiTheme="minorHAnsi" w:hAnsiTheme="minorHAnsi" w:cstheme="minorHAnsi"/>
                </w:rPr>
                <w:t>hn.org.nz/how-to-isolate-at-home</w:t>
              </w:r>
            </w:hyperlink>
          </w:p>
          <w:p w14:paraId="18D6D78D" w14:textId="051805F5" w:rsid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302E5AC6" w14:textId="2165813D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partnership with Northland DHB and the Ministry of Health</w:t>
            </w:r>
          </w:p>
        </w:tc>
      </w:tr>
    </w:tbl>
    <w:p w14:paraId="4676AF00" w14:textId="77777777" w:rsidR="00755F9A" w:rsidRPr="00655504" w:rsidRDefault="00755F9A" w:rsidP="00755F9A">
      <w:pPr>
        <w:rPr>
          <w:rFonts w:asciiTheme="minorHAnsi" w:hAnsiTheme="minorHAnsi" w:cstheme="minorHAnsi"/>
        </w:rPr>
      </w:pPr>
    </w:p>
    <w:p w14:paraId="7A9E9367" w14:textId="77777777" w:rsidR="00755F9A" w:rsidRPr="00655504" w:rsidRDefault="00755F9A" w:rsidP="00755F9A">
      <w:pPr>
        <w:rPr>
          <w:rFonts w:asciiTheme="minorHAnsi" w:hAnsiTheme="minorHAnsi" w:cstheme="minorHAnsi"/>
        </w:rPr>
      </w:pPr>
    </w:p>
    <w:p w14:paraId="126E4D6D" w14:textId="77777777" w:rsidR="00755F9A" w:rsidRPr="00655504" w:rsidRDefault="00755F9A">
      <w:pPr>
        <w:rPr>
          <w:rFonts w:asciiTheme="minorHAnsi" w:hAnsiTheme="minorHAnsi" w:cstheme="minorHAnsi"/>
        </w:rPr>
      </w:pPr>
    </w:p>
    <w:sectPr w:rsidR="00755F9A" w:rsidRPr="00655504" w:rsidSect="005B5C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25CA"/>
    <w:multiLevelType w:val="hybridMultilevel"/>
    <w:tmpl w:val="05C0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92ABE"/>
    <w:multiLevelType w:val="hybridMultilevel"/>
    <w:tmpl w:val="A322FDF2"/>
    <w:lvl w:ilvl="0" w:tplc="5E72A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534619">
    <w:abstractNumId w:val="1"/>
  </w:num>
  <w:num w:numId="2" w16cid:durableId="65904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9A"/>
    <w:rsid w:val="000F71CB"/>
    <w:rsid w:val="00241D90"/>
    <w:rsid w:val="00315B40"/>
    <w:rsid w:val="005B5CCB"/>
    <w:rsid w:val="00655504"/>
    <w:rsid w:val="00755F9A"/>
    <w:rsid w:val="00C340C1"/>
    <w:rsid w:val="039D5900"/>
    <w:rsid w:val="11FE840C"/>
    <w:rsid w:val="144A4F61"/>
    <w:rsid w:val="2554361E"/>
    <w:rsid w:val="288BD6E0"/>
    <w:rsid w:val="6FFCEE82"/>
    <w:rsid w:val="751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DB94F"/>
  <w15:chartTrackingRefBased/>
  <w15:docId w15:val="{755C62B1-2B2E-AF47-A85E-DF677F8E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504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5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5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5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5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550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65550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655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3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2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9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297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4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89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027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2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6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528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551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9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4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79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60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4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60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4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8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54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8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5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79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92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38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36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2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999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0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554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5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8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0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2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9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76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1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2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6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851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30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73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11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99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26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navigator.org.nz/how-to-isolate-at-hom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8D44D160866478BB6EBB72A4ADDD0" ma:contentTypeVersion="13" ma:contentTypeDescription="Create a new document." ma:contentTypeScope="" ma:versionID="f41e5c529b86cf1b124273dfc26b35f1">
  <xsd:schema xmlns:xsd="http://www.w3.org/2001/XMLSchema" xmlns:xs="http://www.w3.org/2001/XMLSchema" xmlns:p="http://schemas.microsoft.com/office/2006/metadata/properties" xmlns:ns2="8773972f-68eb-4844-b06d-553bec76f48e" xmlns:ns3="4808a7c4-cc16-4a96-b849-558e8cab3f80" targetNamespace="http://schemas.microsoft.com/office/2006/metadata/properties" ma:root="true" ma:fieldsID="d091176c75da41d680ec4c7235527506" ns2:_="" ns3:_="">
    <xsd:import namespace="8773972f-68eb-4844-b06d-553bec76f48e"/>
    <xsd:import namespace="4808a7c4-cc16-4a96-b849-558e8cab3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3972f-68eb-4844-b06d-553bec76f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8a7c4-cc16-4a96-b849-558e8cab3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EFB09-D7CB-41C2-BD21-E7310E0FD1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D095BD-E38F-4B30-9D55-20BC078BD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3972f-68eb-4844-b06d-553bec76f48e"/>
    <ds:schemaRef ds:uri="4808a7c4-cc16-4a96-b849-558e8cab3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209F6-D8ED-43FC-8E7D-B67059766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Riedel</dc:creator>
  <cp:keywords/>
  <dc:description/>
  <cp:lastModifiedBy>Valerie Riedel</cp:lastModifiedBy>
  <cp:revision>5</cp:revision>
  <dcterms:created xsi:type="dcterms:W3CDTF">2022-04-12T21:08:00Z</dcterms:created>
  <dcterms:modified xsi:type="dcterms:W3CDTF">2022-05-03T21:19:00Z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0x0101004E18D44D160866478BB6EBB72A4ADDD0</vt:lpwstr>
  </property>
</Properties>
</file>